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08" w:rsidRPr="00B37B70" w:rsidRDefault="00560905" w:rsidP="00E42F69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Deberes</w:t>
      </w:r>
      <w:bookmarkStart w:id="0" w:name="_GoBack"/>
      <w:bookmarkEnd w:id="0"/>
      <w:proofErr w:type="spellEnd"/>
    </w:p>
    <w:p w:rsidR="00A0675E" w:rsidRPr="00560905" w:rsidRDefault="00A0675E" w:rsidP="00A0675E">
      <w:pPr>
        <w:spacing w:line="240" w:lineRule="auto"/>
        <w:jc w:val="center"/>
        <w:rPr>
          <w:sz w:val="24"/>
        </w:rPr>
        <w:sectPr w:rsidR="00A0675E" w:rsidRPr="00560905" w:rsidSect="00A0675E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:rsidR="00A0675E" w:rsidRPr="00560905" w:rsidRDefault="00A0675E"/>
    <w:p w:rsidR="00D84F08" w:rsidRDefault="00D84F08">
      <w:pPr>
        <w:rPr>
          <w:sz w:val="24"/>
        </w:rPr>
      </w:pPr>
      <w:r w:rsidRPr="00B37B70">
        <w:rPr>
          <w:sz w:val="24"/>
        </w:rPr>
        <w:t>Translate these sentences</w:t>
      </w:r>
      <w:r w:rsidR="00A0675E" w:rsidRPr="00B37B70">
        <w:rPr>
          <w:sz w:val="24"/>
        </w:rPr>
        <w:t xml:space="preserve"> (</w:t>
      </w:r>
      <w:r w:rsidR="00E42F69">
        <w:rPr>
          <w:sz w:val="24"/>
        </w:rPr>
        <w:t>use your word list to help you</w:t>
      </w:r>
      <w:r w:rsidR="006869EA" w:rsidRPr="00B37B70">
        <w:rPr>
          <w:sz w:val="24"/>
        </w:rPr>
        <w:t>):</w:t>
      </w:r>
    </w:p>
    <w:p w:rsidR="00560905" w:rsidRPr="00B37B70" w:rsidRDefault="00560905">
      <w:pPr>
        <w:rPr>
          <w:sz w:val="24"/>
        </w:rPr>
      </w:pPr>
    </w:p>
    <w:p w:rsidR="00D84F08" w:rsidRPr="00B37B70" w:rsidRDefault="00D84F08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iglesia está a la derecha del museo</w:t>
      </w:r>
      <w:r w:rsidR="00560905">
        <w:rPr>
          <w:sz w:val="24"/>
          <w:lang w:val="es-ES_tradnl"/>
        </w:rPr>
        <w:t xml:space="preserve"> y cerca de la playa</w:t>
      </w:r>
      <w:r w:rsidRPr="00B37B70">
        <w:rPr>
          <w:sz w:val="24"/>
          <w:lang w:val="es-ES_tradnl"/>
        </w:rPr>
        <w:t>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ayuntamient</w:t>
      </w:r>
      <w:r w:rsidR="00560905">
        <w:rPr>
          <w:sz w:val="24"/>
          <w:lang w:val="es-ES_tradnl"/>
        </w:rPr>
        <w:t>o está enfrente de la comisaría, es tan limpio.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Correos está a la izquierda de la catedral</w:t>
      </w:r>
      <w:r w:rsidR="00AC2179" w:rsidRPr="00B37B70">
        <w:rPr>
          <w:sz w:val="24"/>
          <w:lang w:val="es-ES_tradnl"/>
        </w:rPr>
        <w:t xml:space="preserve"> tranquila</w:t>
      </w:r>
      <w:r w:rsidRPr="00B37B70">
        <w:rPr>
          <w:sz w:val="24"/>
          <w:lang w:val="es-ES_tradnl"/>
        </w:rPr>
        <w:t>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biblioteca está cerca de la plaza bonita</w:t>
      </w:r>
      <w:r w:rsidR="00560905">
        <w:rPr>
          <w:sz w:val="24"/>
          <w:lang w:val="es-ES_tradnl"/>
        </w:rPr>
        <w:t xml:space="preserve"> y está detrás del estadio</w:t>
      </w:r>
      <w:r w:rsidRPr="00B37B70">
        <w:rPr>
          <w:sz w:val="24"/>
          <w:lang w:val="es-ES_tradnl"/>
        </w:rPr>
        <w:t>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aparcamiento está a la derecha de la bolera y enfrente del castillo.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La fábrica está a la izquierda del lago y cerca de la mezquita.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bosque está enfrente del río y cerca del puente bonito.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parque de atracciones está a la izquierda a la librería grande.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>El polideportivo está a la derecha del edificio feo</w:t>
      </w:r>
      <w:r w:rsidR="00B9415C">
        <w:rPr>
          <w:sz w:val="24"/>
          <w:lang w:val="es-ES_tradnl"/>
        </w:rPr>
        <w:t>, no está lejos.</w:t>
      </w:r>
    </w:p>
    <w:p w:rsidR="00A0675E" w:rsidRPr="00B37B70" w:rsidRDefault="00A0675E" w:rsidP="00B37B70">
      <w:pPr>
        <w:pStyle w:val="ListParagraph"/>
        <w:numPr>
          <w:ilvl w:val="0"/>
          <w:numId w:val="1"/>
        </w:numPr>
        <w:spacing w:line="960" w:lineRule="auto"/>
        <w:ind w:left="714" w:hanging="357"/>
        <w:rPr>
          <w:sz w:val="24"/>
          <w:lang w:val="es-ES_tradnl"/>
        </w:rPr>
      </w:pPr>
      <w:r w:rsidRPr="00B37B70">
        <w:rPr>
          <w:sz w:val="24"/>
          <w:lang w:val="es-ES_tradnl"/>
        </w:rPr>
        <w:t xml:space="preserve">La tienda pequeña está </w:t>
      </w:r>
      <w:r w:rsidR="00AC2179" w:rsidRPr="00B37B70">
        <w:rPr>
          <w:sz w:val="24"/>
          <w:lang w:val="es-ES_tradnl"/>
        </w:rPr>
        <w:t>en la calle ruidosa</w:t>
      </w:r>
      <w:r w:rsidR="00B9415C">
        <w:rPr>
          <w:sz w:val="24"/>
          <w:lang w:val="es-ES_tradnl"/>
        </w:rPr>
        <w:t>, cerca de la iglesia</w:t>
      </w:r>
      <w:r w:rsidR="00AC2179" w:rsidRPr="00B37B70">
        <w:rPr>
          <w:sz w:val="24"/>
          <w:lang w:val="es-ES_tradnl"/>
        </w:rPr>
        <w:t>.</w:t>
      </w:r>
    </w:p>
    <w:sectPr w:rsidR="00A0675E" w:rsidRPr="00B37B70" w:rsidSect="00A0675E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1CE7"/>
    <w:multiLevelType w:val="hybridMultilevel"/>
    <w:tmpl w:val="1E24C7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8"/>
    <w:rsid w:val="000D06AD"/>
    <w:rsid w:val="00560905"/>
    <w:rsid w:val="0057279F"/>
    <w:rsid w:val="006869EA"/>
    <w:rsid w:val="00A0675E"/>
    <w:rsid w:val="00AC2179"/>
    <w:rsid w:val="00B37B70"/>
    <w:rsid w:val="00B9415C"/>
    <w:rsid w:val="00D84F08"/>
    <w:rsid w:val="00D97A1A"/>
    <w:rsid w:val="00E42F69"/>
    <w:rsid w:val="00E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87DC"/>
  <w15:chartTrackingRefBased/>
  <w15:docId w15:val="{39751F9D-D023-4AED-BF2E-5F7D404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Kate Williams</cp:lastModifiedBy>
  <cp:revision>2</cp:revision>
  <cp:lastPrinted>2017-05-03T09:28:00Z</cp:lastPrinted>
  <dcterms:created xsi:type="dcterms:W3CDTF">2018-04-23T18:18:00Z</dcterms:created>
  <dcterms:modified xsi:type="dcterms:W3CDTF">2018-04-23T18:18:00Z</dcterms:modified>
</cp:coreProperties>
</file>